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06FD7F96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50863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B8DA5" w14:textId="77777777" w:rsidR="00A759E8" w:rsidRPr="00577B70" w:rsidRDefault="00A759E8" w:rsidP="00A759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schrijvingsformulier Tennis en Padel Fun camp</w:t>
                            </w:r>
                          </w:p>
                          <w:p w14:paraId="6DA6CF43" w14:textId="0920DB59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" fillcolor="white [3201]" stroked="f" strokeweight=".5pt">
                <v:path arrowok="t"/>
                <v:textbox>
                  <w:txbxContent>
                    <w:p w14:paraId="4C8B8DA5" w14:textId="77777777" w:rsidR="00A759E8" w:rsidRPr="00577B70" w:rsidRDefault="00A759E8" w:rsidP="00A759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schrijvingsformulier Tennis en Padel Fun camp</w:t>
                      </w:r>
                    </w:p>
                    <w:p w14:paraId="6DA6CF43" w14:textId="0920DB59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val="en-US" w:eastAsia="nl-NL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>1982 Elewijt</w:t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7FFB8934" w:rsidR="008B04FB" w:rsidRDefault="003C3C03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04FB">
        <w:rPr>
          <w:rFonts w:ascii="Arial" w:hAnsi="Arial" w:cs="Arial"/>
        </w:rPr>
        <w:t>ngeschreven voor</w:t>
      </w:r>
      <w:r w:rsidR="003D20A3">
        <w:rPr>
          <w:rFonts w:ascii="Arial" w:hAnsi="Arial" w:cs="Arial"/>
        </w:rPr>
        <w:t xml:space="preserve"> </w:t>
      </w:r>
      <w:r w:rsidR="008B04FB">
        <w:rPr>
          <w:rFonts w:ascii="Arial" w:hAnsi="Arial" w:cs="Arial"/>
        </w:rPr>
        <w:t>:</w:t>
      </w:r>
      <w:r w:rsidR="008B04FB">
        <w:rPr>
          <w:rFonts w:ascii="Arial" w:hAnsi="Arial" w:cs="Arial"/>
        </w:rPr>
        <w:tab/>
      </w:r>
      <w:r w:rsidR="008B04FB"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="008B04FB" w:rsidRPr="005D2EFC">
        <w:rPr>
          <w:rFonts w:ascii="Arial" w:hAnsi="Arial" w:cs="Arial"/>
          <w:b/>
        </w:rPr>
        <w:tab/>
      </w:r>
      <w:r w:rsidR="008B04FB" w:rsidRPr="005D2EFC">
        <w:rPr>
          <w:rFonts w:ascii="Arial" w:hAnsi="Arial" w:cs="Arial"/>
        </w:rPr>
        <w:t xml:space="preserve">Tenniskamp </w:t>
      </w:r>
      <w:r w:rsidR="0009436D">
        <w:rPr>
          <w:rFonts w:ascii="Arial" w:hAnsi="Arial" w:cs="Arial"/>
        </w:rPr>
        <w:t xml:space="preserve">2 </w:t>
      </w:r>
      <w:r w:rsidR="00685439">
        <w:rPr>
          <w:rFonts w:ascii="Arial" w:hAnsi="Arial" w:cs="Arial"/>
        </w:rPr>
        <w:tab/>
        <w:t>(</w:t>
      </w:r>
      <w:r w:rsidR="0009436D">
        <w:rPr>
          <w:rFonts w:ascii="Arial" w:hAnsi="Arial" w:cs="Arial"/>
        </w:rPr>
        <w:t>25-26-27/08/2021</w:t>
      </w:r>
      <w:r w:rsidR="00577B70" w:rsidRPr="005D2EFC">
        <w:rPr>
          <w:rFonts w:ascii="Arial" w:hAnsi="Arial" w:cs="Arial"/>
        </w:rPr>
        <w:t>)</w:t>
      </w:r>
    </w:p>
    <w:p w14:paraId="191D150A" w14:textId="77777777" w:rsidR="00770314" w:rsidRPr="005D2EFC" w:rsidRDefault="00770314" w:rsidP="00577B70">
      <w:pPr>
        <w:spacing w:after="0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Wehzel</w:t>
      </w:r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9BCDC7A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Verantwoordelijke TOSK 1</w:t>
      </w:r>
      <w:r w:rsidR="00F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Isabelle De Prins </w:t>
      </w:r>
      <w:hyperlink r:id="rId8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4474786B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3C0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3C3C0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A"/>
    <w:rsid w:val="00004C2D"/>
    <w:rsid w:val="00037308"/>
    <w:rsid w:val="000932F1"/>
    <w:rsid w:val="0009436D"/>
    <w:rsid w:val="000E2E7E"/>
    <w:rsid w:val="00117218"/>
    <w:rsid w:val="00194184"/>
    <w:rsid w:val="00355CA4"/>
    <w:rsid w:val="00380DA3"/>
    <w:rsid w:val="003C221A"/>
    <w:rsid w:val="003C3C03"/>
    <w:rsid w:val="003D20A3"/>
    <w:rsid w:val="004300DD"/>
    <w:rsid w:val="00556760"/>
    <w:rsid w:val="00577B70"/>
    <w:rsid w:val="005D2EFC"/>
    <w:rsid w:val="005E63A2"/>
    <w:rsid w:val="006226CA"/>
    <w:rsid w:val="00683EAC"/>
    <w:rsid w:val="00685439"/>
    <w:rsid w:val="006B429F"/>
    <w:rsid w:val="00770314"/>
    <w:rsid w:val="008B04FB"/>
    <w:rsid w:val="00902AF8"/>
    <w:rsid w:val="009347A1"/>
    <w:rsid w:val="009D4B8C"/>
    <w:rsid w:val="00A759E8"/>
    <w:rsid w:val="00A94C08"/>
    <w:rsid w:val="00BC5FDA"/>
    <w:rsid w:val="00C47B7A"/>
    <w:rsid w:val="00C81B38"/>
    <w:rsid w:val="00CC3440"/>
    <w:rsid w:val="00D10AFC"/>
    <w:rsid w:val="00D534D8"/>
    <w:rsid w:val="00E13E6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C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sabelle.dp@telenet.be" TargetMode="External"/><Relationship Id="rId9" Type="http://schemas.openxmlformats.org/officeDocument/2006/relationships/hyperlink" Target="mailto:guy.berckmans@skynet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05AE-B9FA-2740-96A4-74C5254C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isabelle de prins</cp:lastModifiedBy>
  <cp:revision>2</cp:revision>
  <cp:lastPrinted>2017-09-29T09:32:00Z</cp:lastPrinted>
  <dcterms:created xsi:type="dcterms:W3CDTF">2021-01-17T09:29:00Z</dcterms:created>
  <dcterms:modified xsi:type="dcterms:W3CDTF">2021-01-17T09:29:00Z</dcterms:modified>
</cp:coreProperties>
</file>